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6E" w:rsidRPr="000743CC" w:rsidRDefault="000743CC">
      <w:pPr>
        <w:rPr>
          <w:color w:val="FFC000"/>
        </w:rPr>
      </w:pPr>
      <w:bookmarkStart w:id="0" w:name="_GoBack"/>
      <w:bookmarkEnd w:id="0"/>
      <w:r w:rsidRPr="000743CC">
        <w:rPr>
          <w:noProof/>
          <w:color w:val="FFC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4998720</wp:posOffset>
                </wp:positionV>
                <wp:extent cx="6324600" cy="10058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CC" w:rsidRPr="000743CC" w:rsidRDefault="000743CC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“ Lorem</w:t>
                            </w:r>
                            <w:proofErr w:type="gramEnd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ispsme</w:t>
                            </w:r>
                            <w:proofErr w:type="spellEnd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dprle</w:t>
                            </w:r>
                            <w:proofErr w:type="spellEnd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wpewp</w:t>
                            </w:r>
                            <w:proofErr w:type="spellEnd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eoeopw</w:t>
                            </w:r>
                            <w:proofErr w:type="spellEnd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conitne</w:t>
                            </w:r>
                            <w:proofErr w:type="spellEnd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 and </w:t>
                            </w:r>
                            <w:proofErr w:type="spellStart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sd</w:t>
                            </w:r>
                            <w:proofErr w:type="spellEnd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insorue</w:t>
                            </w:r>
                            <w:proofErr w:type="spellEnd"/>
                            <w:r w:rsidRPr="000743CC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 “ Student, Junior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393.6pt;width:498pt;height:79.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" filled="f" stroked="f">
                <v:textbox>
                  <w:txbxContent>
                    <w:p w:rsidR="000743CC" w:rsidRPr="000743CC" w:rsidRDefault="000743CC">
                      <w:pPr>
                        <w:rPr>
                          <w:b/>
                          <w:color w:val="FFC000"/>
                          <w:sz w:val="52"/>
                          <w:szCs w:val="52"/>
                        </w:rPr>
                      </w:pPr>
                      <w:proofErr w:type="gramStart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>“ Lorem</w:t>
                      </w:r>
                      <w:proofErr w:type="gramEnd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>ispsme</w:t>
                      </w:r>
                      <w:proofErr w:type="spellEnd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>dprle</w:t>
                      </w:r>
                      <w:proofErr w:type="spellEnd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>wpewp</w:t>
                      </w:r>
                      <w:proofErr w:type="spellEnd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>eoeopw</w:t>
                      </w:r>
                      <w:proofErr w:type="spellEnd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>conitne</w:t>
                      </w:r>
                      <w:proofErr w:type="spellEnd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 xml:space="preserve"> and </w:t>
                      </w:r>
                      <w:proofErr w:type="spellStart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>sd</w:t>
                      </w:r>
                      <w:proofErr w:type="spellEnd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>insorue</w:t>
                      </w:r>
                      <w:proofErr w:type="spellEnd"/>
                      <w:r w:rsidRPr="000743CC">
                        <w:rPr>
                          <w:b/>
                          <w:color w:val="FFC000"/>
                          <w:sz w:val="52"/>
                          <w:szCs w:val="52"/>
                        </w:rPr>
                        <w:t xml:space="preserve"> “ Student, Junior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color w:val="FFC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3185160</wp:posOffset>
            </wp:positionV>
            <wp:extent cx="6553200" cy="1584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25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" t="14999" r="233" b="48723"/>
                    <a:stretch/>
                  </pic:blipFill>
                  <pic:spPr bwMode="auto">
                    <a:xfrm>
                      <a:off x="0" y="0"/>
                      <a:ext cx="6553200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3CC">
        <w:rPr>
          <w:noProof/>
          <w:color w:val="FFC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C89FB" wp14:editId="70561FEC">
                <wp:simplePos x="0" y="0"/>
                <wp:positionH relativeFrom="page">
                  <wp:posOffset>1158240</wp:posOffset>
                </wp:positionH>
                <wp:positionV relativeFrom="paragraph">
                  <wp:posOffset>6446520</wp:posOffset>
                </wp:positionV>
                <wp:extent cx="6385560" cy="10972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CC" w:rsidRPr="000743CC" w:rsidRDefault="000743CC" w:rsidP="000743CC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Lorem ipsum dolor sit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consectetuer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adipiscing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elit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commodo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ligula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dolor.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Cum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sociis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natoque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penatibus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</w:t>
                            </w:r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magnis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dis parturient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montes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nascetur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ridiculus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mus.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quam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felis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pellentesque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pretium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sem.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massa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pede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fringilla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aliquet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vulputate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arcu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In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imperdiet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venenatis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dictum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felis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pede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mollis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pretium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Integer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Cras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dapibus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Vivamus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elementum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semper nisi.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vulputate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eleifend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ligula,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porttitor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eleifend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ac,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Aliquam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lorem ante,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dapibus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in,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viverra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feugiat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Phasellus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viverra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metus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varius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laoreet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Quisque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rutrum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imperdiet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nisi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augue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Curabitur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ullamcorper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nisi. Nam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dui.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Maecenas tempus,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condimentum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quam semper libero, sit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adipiscing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neque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ipsum. Nam quam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nunc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blandit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luctus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pulvinar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hendrerit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id, lorem. Maecenas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odio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et ante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tempus.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sapien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libero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venenatis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faucibus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ante.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sit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orci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eros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faucibus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fringilla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mauris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sit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nibh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sodales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sagittis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magna.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bibendum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sodales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augue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velit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cursus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nunc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</w:p>
                          <w:p w:rsidR="000743CC" w:rsidRPr="000743CC" w:rsidRDefault="000743CC" w:rsidP="000743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0743CC" w:rsidRDefault="000743CC" w:rsidP="00074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89FB" id="Text Box 3" o:spid="_x0000_s1027" type="#_x0000_t202" style="position:absolute;margin-left:91.2pt;margin-top:507.6pt;width:502.8pt;height:8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" filled="f" stroked="f">
                <v:textbox>
                  <w:txbxContent>
                    <w:p w:rsidR="000743CC" w:rsidRPr="000743CC" w:rsidRDefault="000743CC" w:rsidP="000743CC">
                      <w:pPr>
                        <w:widowControl w:val="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Lorem ipsum dolor sit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consectetuer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adipiscing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elit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commodo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ligula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dolor.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massa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Cum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sociis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natoque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penatibus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</w:t>
                      </w:r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magnis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dis parturient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montes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nascetur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ridiculus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mus.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quam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felis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pellentesque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pretium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sem.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massa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pede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fringilla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aliquet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vulputate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arcu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In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imperdiet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venenatis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dictum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felis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pede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mollis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pretium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Integer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Cras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dapibus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Vivamus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elementum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semper nisi.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vulputate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eleifend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ligula,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porttitor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eleifend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ac,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Aliquam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lorem ante,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dapibus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in,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viverra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feugiat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Phasellus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viverra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metus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varius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laoreet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Quisque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rutrum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imperdiet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nisi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augue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Curabitur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ullamcorper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nisi. Nam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dui.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Maecenas tempus,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condimentum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sem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quam semper libero, sit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adipiscing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neque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ipsum. Nam quam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nunc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blandit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luctus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pulvinar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hendrerit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id, lorem. Maecenas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odio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et ante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tempus.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sapien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libero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venenatis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faucibus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ante.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sit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orci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eros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faucibus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fringilla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mauris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sit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nibh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sodales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sagittis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magna.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bibendum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sodales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augue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velit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cursus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nunc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</w:p>
                    <w:p w:rsidR="000743CC" w:rsidRPr="000743CC" w:rsidRDefault="000743CC" w:rsidP="000743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0743CC" w:rsidRDefault="000743CC" w:rsidP="000743CC"/>
                  </w:txbxContent>
                </v:textbox>
                <w10:wrap type="square" anchorx="page"/>
              </v:shape>
            </w:pict>
          </mc:Fallback>
        </mc:AlternateContent>
      </w:r>
      <w:r w:rsidRPr="000743CC">
        <w:rPr>
          <w:noProof/>
          <w:color w:val="FFC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16985" wp14:editId="4889F579">
                <wp:simplePos x="0" y="0"/>
                <wp:positionH relativeFrom="page">
                  <wp:posOffset>1097280</wp:posOffset>
                </wp:positionH>
                <wp:positionV relativeFrom="paragraph">
                  <wp:posOffset>1813560</wp:posOffset>
                </wp:positionV>
                <wp:extent cx="6385560" cy="12344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CC" w:rsidRPr="000743CC" w:rsidRDefault="000743CC" w:rsidP="000743CC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Lorem ipsum dolor sit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consectetuer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adipiscing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elit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commodo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ligula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dolor.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Cum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sociis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natoque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penatibus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</w:t>
                            </w:r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magnis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dis parturient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montes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nascetur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ridiculus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mus.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quam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felis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pellentesque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pretium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sem.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massa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pede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fringilla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aliquet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vulputate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arcu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In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imperdiet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venenatis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dictum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felis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pede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mollis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pretium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Integer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Cras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dapibus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Vivamus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elementum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semper nisi.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vulputate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eleifend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ligula,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porttitor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eleifend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ac,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Aliquam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lorem ante,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dapibus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in,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viverra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feugiat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Phasellus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viverra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metus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varius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laoreet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Quisque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rutrum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imperdiet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nisi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augue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Curabitur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ullamcorper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nisi. Nam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dui.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Maecenas tempus,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condimentum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quam semper libero, sit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adipiscing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neque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ipsum. Nam quam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nunc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blandit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luctus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pulvinar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hendrerit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id, lorem. Maecenas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odio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et ante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tempus.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sapien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libero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venenatis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faucibus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ante.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sit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orci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eros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faucibus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Duis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fringilla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mauris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sit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nibh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sodales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sagittis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magna.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bibendum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sodales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augue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velit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cursus </w:t>
                            </w:r>
                            <w:proofErr w:type="spellStart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nunc</w:t>
                            </w:r>
                            <w:proofErr w:type="spellEnd"/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</w:p>
                          <w:p w:rsidR="000743CC" w:rsidRPr="000743CC" w:rsidRDefault="000743CC" w:rsidP="000743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0743CC" w:rsidRDefault="00074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6985" id="_x0000_s1028" type="#_x0000_t202" style="position:absolute;margin-left:86.4pt;margin-top:142.8pt;width:502.8pt;height:9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" filled="f" stroked="f">
                <v:textbox>
                  <w:txbxContent>
                    <w:p w:rsidR="000743CC" w:rsidRPr="000743CC" w:rsidRDefault="000743CC" w:rsidP="000743CC">
                      <w:pPr>
                        <w:widowControl w:val="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Lorem ipsum dolor sit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consectetuer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adipiscing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elit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commodo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ligula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dolor.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massa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Cum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sociis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natoque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penatibus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</w:t>
                      </w:r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magnis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dis parturient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montes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nascetur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ridiculus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mus.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quam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felis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pellentesque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pretium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sem.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massa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pede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fringilla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aliquet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vulputate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arcu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In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imperdiet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venenatis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dictum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felis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pede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mollis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pretium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Integer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Cras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dapibus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Vivamus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elementum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semper nisi.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vulputate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eleifend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ligula,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porttitor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eleifend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ac,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Aliquam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lorem ante,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dapibus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in,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viverra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feugiat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Phasellus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viverra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metus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varius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laoreet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Quisque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rutrum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imperdiet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nisi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augue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Curabitur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ullamcorper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nisi. Nam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dui.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Maecenas tempus,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condimentum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sem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quam semper libero, sit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adipiscing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neque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ipsum. Nam quam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nunc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blandit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luctus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pulvinar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hendrerit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id, lorem. Maecenas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odio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et ante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tempus.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sapien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libero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venenatis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faucibus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ante.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sit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orci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eros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faucibus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Duis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fringilla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mauris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sit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nibh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sodales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sagittis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magna.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proofErr w:type="gram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bibendum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sodales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augue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velit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cursus </w:t>
                      </w:r>
                      <w:proofErr w:type="spellStart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nunc</w:t>
                      </w:r>
                      <w:proofErr w:type="spellEnd"/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</w:p>
                    <w:p w:rsidR="000743CC" w:rsidRPr="000743CC" w:rsidRDefault="000743CC" w:rsidP="000743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0743CC" w:rsidRDefault="000743CC"/>
                  </w:txbxContent>
                </v:textbox>
                <w10:wrap type="square" anchorx="page"/>
              </v:shape>
            </w:pict>
          </mc:Fallback>
        </mc:AlternateContent>
      </w:r>
      <w:r w:rsidRPr="000743CC">
        <w:rPr>
          <w:noProof/>
          <w:color w:val="FFC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-335279</wp:posOffset>
                </wp:positionV>
                <wp:extent cx="4053840" cy="1706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CC" w:rsidRPr="000743CC" w:rsidRDefault="000743CC" w:rsidP="000743CC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471C7B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r w:rsidRPr="000743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471C7B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DATE:</w:t>
                            </w:r>
                          </w:p>
                          <w:p w:rsidR="000743CC" w:rsidRPr="000743CC" w:rsidRDefault="000743CC" w:rsidP="000743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471C7B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r w:rsidRPr="000743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471C7B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LOCATION:</w:t>
                            </w:r>
                          </w:p>
                          <w:p w:rsidR="000743CC" w:rsidRPr="000743CC" w:rsidRDefault="000743CC" w:rsidP="000743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471C7B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r w:rsidRPr="000743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471C7B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TIME:</w:t>
                            </w:r>
                          </w:p>
                          <w:p w:rsidR="000743CC" w:rsidRPr="000743CC" w:rsidRDefault="000743CC" w:rsidP="000743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743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0743CC" w:rsidRDefault="00074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4pt;margin-top:-26.4pt;width:319.2pt;height:13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" filled="f" stroked="f">
                <v:textbox>
                  <w:txbxContent>
                    <w:p w:rsidR="000743CC" w:rsidRPr="000743CC" w:rsidRDefault="000743CC" w:rsidP="000743CC">
                      <w:pPr>
                        <w:widowControl w:val="0"/>
                        <w:rPr>
                          <w:rFonts w:ascii="Calibri" w:eastAsia="Times New Roman" w:hAnsi="Calibri" w:cs="Times New Roman"/>
                          <w:b/>
                          <w:bCs/>
                          <w:color w:val="471C7B"/>
                          <w:kern w:val="28"/>
                          <w:sz w:val="56"/>
                          <w:szCs w:val="56"/>
                          <w14:cntxtAlts/>
                        </w:rPr>
                      </w:pPr>
                      <w:r w:rsidRPr="000743CC">
                        <w:rPr>
                          <w:rFonts w:ascii="Calibri" w:eastAsia="Times New Roman" w:hAnsi="Calibri" w:cs="Times New Roman"/>
                          <w:b/>
                          <w:bCs/>
                          <w:color w:val="471C7B"/>
                          <w:kern w:val="28"/>
                          <w:sz w:val="56"/>
                          <w:szCs w:val="56"/>
                          <w14:cntxtAlts/>
                        </w:rPr>
                        <w:t>DATE:</w:t>
                      </w:r>
                    </w:p>
                    <w:p w:rsidR="000743CC" w:rsidRPr="000743CC" w:rsidRDefault="000743CC" w:rsidP="000743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471C7B"/>
                          <w:kern w:val="28"/>
                          <w:sz w:val="56"/>
                          <w:szCs w:val="56"/>
                          <w14:cntxtAlts/>
                        </w:rPr>
                      </w:pPr>
                      <w:r w:rsidRPr="000743CC">
                        <w:rPr>
                          <w:rFonts w:ascii="Calibri" w:eastAsia="Times New Roman" w:hAnsi="Calibri" w:cs="Times New Roman"/>
                          <w:b/>
                          <w:bCs/>
                          <w:color w:val="471C7B"/>
                          <w:kern w:val="28"/>
                          <w:sz w:val="56"/>
                          <w:szCs w:val="56"/>
                          <w14:cntxtAlts/>
                        </w:rPr>
                        <w:t>LOCATION:</w:t>
                      </w:r>
                    </w:p>
                    <w:p w:rsidR="000743CC" w:rsidRPr="000743CC" w:rsidRDefault="000743CC" w:rsidP="000743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471C7B"/>
                          <w:kern w:val="28"/>
                          <w:sz w:val="56"/>
                          <w:szCs w:val="56"/>
                          <w14:cntxtAlts/>
                        </w:rPr>
                      </w:pPr>
                      <w:r w:rsidRPr="000743CC">
                        <w:rPr>
                          <w:rFonts w:ascii="Calibri" w:eastAsia="Times New Roman" w:hAnsi="Calibri" w:cs="Times New Roman"/>
                          <w:b/>
                          <w:bCs/>
                          <w:color w:val="471C7B"/>
                          <w:kern w:val="28"/>
                          <w:sz w:val="56"/>
                          <w:szCs w:val="56"/>
                          <w14:cntxtAlts/>
                        </w:rPr>
                        <w:t>TIME:</w:t>
                      </w:r>
                    </w:p>
                    <w:p w:rsidR="000743CC" w:rsidRPr="000743CC" w:rsidRDefault="000743CC" w:rsidP="000743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743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0743CC" w:rsidRDefault="000743CC"/>
                  </w:txbxContent>
                </v:textbox>
              </v:shape>
            </w:pict>
          </mc:Fallback>
        </mc:AlternateContent>
      </w:r>
      <w:r w:rsidRPr="000743CC">
        <w:rPr>
          <w:noProof/>
          <w:color w:val="FFC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C79C5" wp14:editId="36085395">
                <wp:simplePos x="0" y="0"/>
                <wp:positionH relativeFrom="page">
                  <wp:posOffset>-3383281</wp:posOffset>
                </wp:positionH>
                <wp:positionV relativeFrom="paragraph">
                  <wp:posOffset>1935480</wp:posOffset>
                </wp:positionV>
                <wp:extent cx="8168640" cy="1280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686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CC" w:rsidRPr="000743CC" w:rsidRDefault="000743CC">
                            <w:pPr>
                              <w:rPr>
                                <w:b/>
                                <w:color w:val="FFC000"/>
                                <w:sz w:val="144"/>
                                <w:szCs w:val="144"/>
                              </w:rPr>
                            </w:pPr>
                            <w:r w:rsidRPr="000743CC">
                              <w:rPr>
                                <w:b/>
                                <w:color w:val="FFC000"/>
                                <w:sz w:val="144"/>
                                <w:szCs w:val="144"/>
                              </w:rPr>
                              <w:t>YOUR TITLE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79C5" id="_x0000_s1030" type="#_x0000_t202" style="position:absolute;margin-left:-266.4pt;margin-top:152.4pt;width:643.2pt;height:10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" filled="f" stroked="f">
                <v:textbox>
                  <w:txbxContent>
                    <w:p w:rsidR="000743CC" w:rsidRPr="000743CC" w:rsidRDefault="000743CC">
                      <w:pPr>
                        <w:rPr>
                          <w:b/>
                          <w:color w:val="FFC000"/>
                          <w:sz w:val="144"/>
                          <w:szCs w:val="144"/>
                        </w:rPr>
                      </w:pPr>
                      <w:r w:rsidRPr="000743CC">
                        <w:rPr>
                          <w:b/>
                          <w:color w:val="FFC000"/>
                          <w:sz w:val="144"/>
                          <w:szCs w:val="144"/>
                        </w:rPr>
                        <w:t>YOUR TITLE IS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A3B6E" w:rsidRPr="00074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C0" w:rsidRDefault="008438C0" w:rsidP="000743CC">
      <w:pPr>
        <w:spacing w:after="0" w:line="240" w:lineRule="auto"/>
      </w:pPr>
      <w:r>
        <w:separator/>
      </w:r>
    </w:p>
  </w:endnote>
  <w:endnote w:type="continuationSeparator" w:id="0">
    <w:p w:rsidR="008438C0" w:rsidRDefault="008438C0" w:rsidP="0007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C" w:rsidRDefault="00074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C" w:rsidRDefault="00074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C" w:rsidRDefault="00074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C0" w:rsidRDefault="008438C0" w:rsidP="000743CC">
      <w:pPr>
        <w:spacing w:after="0" w:line="240" w:lineRule="auto"/>
      </w:pPr>
      <w:r>
        <w:separator/>
      </w:r>
    </w:p>
  </w:footnote>
  <w:footnote w:type="continuationSeparator" w:id="0">
    <w:p w:rsidR="008438C0" w:rsidRDefault="008438C0" w:rsidP="0007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C" w:rsidRDefault="000743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39307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econd Editable Flyer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C" w:rsidRDefault="000743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39307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econd Editable Flyer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C" w:rsidRDefault="000743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39306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econd Editable Flyer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CC"/>
    <w:rsid w:val="000743CC"/>
    <w:rsid w:val="001F0C06"/>
    <w:rsid w:val="005A3B6E"/>
    <w:rsid w:val="008438C0"/>
    <w:rsid w:val="00D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9204B67-079D-4C8B-B25A-49EB4B18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CC"/>
  </w:style>
  <w:style w:type="paragraph" w:styleId="Footer">
    <w:name w:val="footer"/>
    <w:basedOn w:val="Normal"/>
    <w:link w:val="FooterChar"/>
    <w:uiPriority w:val="99"/>
    <w:unhideWhenUsed/>
    <w:rsid w:val="0007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Thomas,Michael</dc:creator>
  <cp:keywords/>
  <dc:description/>
  <cp:lastModifiedBy>Thomas,Michael</cp:lastModifiedBy>
  <cp:revision>1</cp:revision>
  <dcterms:created xsi:type="dcterms:W3CDTF">2016-09-19T18:18:00Z</dcterms:created>
  <dcterms:modified xsi:type="dcterms:W3CDTF">2016-09-19T18:27:00Z</dcterms:modified>
</cp:coreProperties>
</file>